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1D" w:rsidRDefault="00A42C1D" w:rsidP="007F5697">
      <w:pPr>
        <w:jc w:val="center"/>
        <w:rPr>
          <w:b/>
          <w:bCs/>
          <w:sz w:val="44"/>
          <w:szCs w:val="44"/>
        </w:rPr>
      </w:pPr>
      <w:r w:rsidRPr="007F5697">
        <w:rPr>
          <w:b/>
          <w:bCs/>
          <w:sz w:val="44"/>
          <w:szCs w:val="44"/>
        </w:rPr>
        <w:t xml:space="preserve">Meyers High School </w:t>
      </w:r>
      <w:r w:rsidR="00DD7C10">
        <w:rPr>
          <w:b/>
          <w:bCs/>
          <w:sz w:val="44"/>
          <w:szCs w:val="44"/>
        </w:rPr>
        <w:t>Prom</w:t>
      </w:r>
      <w:r w:rsidRPr="007F5697">
        <w:rPr>
          <w:b/>
          <w:bCs/>
          <w:sz w:val="44"/>
          <w:szCs w:val="44"/>
        </w:rPr>
        <w:t xml:space="preserve"> </w:t>
      </w:r>
    </w:p>
    <w:p w:rsidR="0073026C" w:rsidRPr="007F5697" w:rsidRDefault="00A42C1D" w:rsidP="007F569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Permission Form</w:t>
      </w:r>
    </w:p>
    <w:p w:rsidR="00A42C1D" w:rsidRDefault="00F740BF" w:rsidP="00CE797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109855</wp:posOffset>
                </wp:positionV>
                <wp:extent cx="68484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6D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8.65pt;width:53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" strokeweight="1.25pt"/>
            </w:pict>
          </mc:Fallback>
        </mc:AlternateContent>
      </w:r>
    </w:p>
    <w:p w:rsidR="00CE7979" w:rsidRPr="007F5697" w:rsidRDefault="00CE7979" w:rsidP="00CE7979">
      <w:r w:rsidRPr="007F5697">
        <w:t xml:space="preserve">Every student wishing to attend the </w:t>
      </w:r>
      <w:r w:rsidR="00DD7C10">
        <w:t>Prom</w:t>
      </w:r>
      <w:r w:rsidRPr="007F5697">
        <w:t xml:space="preserve"> must be approved.  In order to receive approval, the student must meet the following criteria:  </w:t>
      </w:r>
    </w:p>
    <w:p w:rsidR="00CE7979" w:rsidRPr="007F5697" w:rsidRDefault="00CE7979" w:rsidP="00CE797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697">
        <w:rPr>
          <w:rFonts w:ascii="Times New Roman" w:hAnsi="Times New Roman"/>
          <w:sz w:val="24"/>
          <w:szCs w:val="24"/>
        </w:rPr>
        <w:t xml:space="preserve">No more than </w:t>
      </w:r>
      <w:r w:rsidR="008417C7">
        <w:rPr>
          <w:rFonts w:ascii="Times New Roman" w:hAnsi="Times New Roman"/>
          <w:sz w:val="24"/>
          <w:szCs w:val="24"/>
        </w:rPr>
        <w:t>5</w:t>
      </w:r>
      <w:r w:rsidRPr="007F5697">
        <w:rPr>
          <w:rFonts w:ascii="Times New Roman" w:hAnsi="Times New Roman"/>
          <w:sz w:val="24"/>
          <w:szCs w:val="24"/>
        </w:rPr>
        <w:t xml:space="preserve"> unexcused absences</w:t>
      </w:r>
    </w:p>
    <w:p w:rsidR="00CE7979" w:rsidRPr="007F5697" w:rsidRDefault="00CE7979" w:rsidP="00CE797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697">
        <w:rPr>
          <w:rFonts w:ascii="Times New Roman" w:hAnsi="Times New Roman"/>
          <w:sz w:val="24"/>
          <w:szCs w:val="24"/>
        </w:rPr>
        <w:t>No more than 1</w:t>
      </w:r>
      <w:r w:rsidR="008417C7">
        <w:rPr>
          <w:rFonts w:ascii="Times New Roman" w:hAnsi="Times New Roman"/>
          <w:sz w:val="24"/>
          <w:szCs w:val="24"/>
        </w:rPr>
        <w:t>0</w:t>
      </w:r>
      <w:r w:rsidRPr="007F5697">
        <w:rPr>
          <w:rFonts w:ascii="Times New Roman" w:hAnsi="Times New Roman"/>
          <w:sz w:val="24"/>
          <w:szCs w:val="24"/>
        </w:rPr>
        <w:t xml:space="preserve"> unexcused lates</w:t>
      </w:r>
    </w:p>
    <w:p w:rsidR="00F840A5" w:rsidRDefault="00CE7979" w:rsidP="003953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697">
        <w:rPr>
          <w:rFonts w:ascii="Times New Roman" w:hAnsi="Times New Roman"/>
          <w:sz w:val="24"/>
          <w:szCs w:val="24"/>
        </w:rPr>
        <w:t>Must not be failing more than 2 classes</w:t>
      </w:r>
    </w:p>
    <w:p w:rsidR="002A1251" w:rsidRPr="007F5697" w:rsidRDefault="00F740BF" w:rsidP="002A125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298450</wp:posOffset>
                </wp:positionV>
                <wp:extent cx="68484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2EA0" id="AutoShape 3" o:spid="_x0000_s1026" type="#_x0000_t32" style="position:absolute;margin-left:-.75pt;margin-top:23.5pt;width:53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" strokeweight="1.25pt"/>
            </w:pict>
          </mc:Fallback>
        </mc:AlternateContent>
      </w:r>
      <w:r w:rsidR="002A1251">
        <w:rPr>
          <w:rFonts w:ascii="Times New Roman" w:hAnsi="Times New Roman"/>
          <w:sz w:val="24"/>
          <w:szCs w:val="24"/>
        </w:rPr>
        <w:t xml:space="preserve">A final eligibility list will be run one week prior to ensure all students attending the </w:t>
      </w:r>
      <w:r w:rsidR="000D577F">
        <w:rPr>
          <w:rFonts w:ascii="Times New Roman" w:hAnsi="Times New Roman"/>
          <w:sz w:val="24"/>
          <w:szCs w:val="24"/>
        </w:rPr>
        <w:t>Prom</w:t>
      </w:r>
      <w:r w:rsidR="002A1251">
        <w:rPr>
          <w:rFonts w:ascii="Times New Roman" w:hAnsi="Times New Roman"/>
          <w:sz w:val="24"/>
          <w:szCs w:val="24"/>
        </w:rPr>
        <w:t xml:space="preserve"> are in compliance.</w:t>
      </w:r>
    </w:p>
    <w:p w:rsidR="002A1251" w:rsidRDefault="002A1251"/>
    <w:p w:rsidR="0073026C" w:rsidRPr="007F5697" w:rsidRDefault="0073026C">
      <w:r w:rsidRPr="007F5697">
        <w:t xml:space="preserve">Students attending the </w:t>
      </w:r>
      <w:r w:rsidR="000D577F">
        <w:t>Prom</w:t>
      </w:r>
      <w:r w:rsidR="00186E05" w:rsidRPr="007F5697">
        <w:t xml:space="preserve"> </w:t>
      </w:r>
      <w:r w:rsidR="00B2379A" w:rsidRPr="007F5697">
        <w:t>sponsored by Meyers H</w:t>
      </w:r>
      <w:r w:rsidRPr="007F5697">
        <w:t xml:space="preserve">igh School are the responsibility of the school and its personnel </w:t>
      </w:r>
      <w:r w:rsidRPr="007F5697">
        <w:rPr>
          <w:b/>
          <w:bCs/>
          <w:u w:val="single"/>
        </w:rPr>
        <w:t>ONLY WHILE</w:t>
      </w:r>
      <w:r w:rsidRPr="007F5697">
        <w:t xml:space="preserve"> they are actually present at the affair.</w:t>
      </w:r>
      <w:r w:rsidR="00E97B75" w:rsidRPr="007F5697">
        <w:t xml:space="preserve">  </w:t>
      </w:r>
      <w:r w:rsidR="00E97B75" w:rsidRPr="007F5697">
        <w:rPr>
          <w:b/>
        </w:rPr>
        <w:t>Students are not allowed to leave the affair once they enter</w:t>
      </w:r>
      <w:r w:rsidR="00E97B75" w:rsidRPr="007F5697">
        <w:t>.  Any student who leaves the affair is not permitted to re-enter.</w:t>
      </w:r>
    </w:p>
    <w:p w:rsidR="00F840A5" w:rsidRPr="007F5697" w:rsidRDefault="00F840A5"/>
    <w:p w:rsidR="0073026C" w:rsidRPr="007F5697" w:rsidRDefault="0073026C">
      <w:r w:rsidRPr="007F5697">
        <w:t>Parents or Guardians must assume responsibility for student’s behavior before and after leaving the activity.</w:t>
      </w:r>
    </w:p>
    <w:p w:rsidR="00F840A5" w:rsidRPr="007F5697" w:rsidRDefault="00F840A5"/>
    <w:p w:rsidR="006D5130" w:rsidRPr="007F5697" w:rsidRDefault="0073026C">
      <w:r w:rsidRPr="007F5697">
        <w:t xml:space="preserve">In addition, student misconduct at a </w:t>
      </w:r>
      <w:r w:rsidR="000D577F">
        <w:t>Prom</w:t>
      </w:r>
      <w:r w:rsidR="00186E05" w:rsidRPr="007F5697">
        <w:t xml:space="preserve"> </w:t>
      </w:r>
      <w:r w:rsidRPr="007F5697">
        <w:t>will result in the parents/guardians being called to come to the location of the activity to assume physical and leg</w:t>
      </w:r>
      <w:r w:rsidR="00CE7979" w:rsidRPr="007F5697">
        <w:t>al responsibility for their son/daughter</w:t>
      </w:r>
      <w:r w:rsidRPr="007F5697">
        <w:t>.</w:t>
      </w:r>
      <w:r w:rsidR="00E97B75" w:rsidRPr="007F5697">
        <w:t xml:space="preserve"> </w:t>
      </w:r>
    </w:p>
    <w:p w:rsidR="00F840A5" w:rsidRPr="007F5697" w:rsidRDefault="00F840A5"/>
    <w:p w:rsidR="0073026C" w:rsidRPr="007F5697" w:rsidRDefault="00E97B75">
      <w:r w:rsidRPr="007F5697">
        <w:t>Students are not permitted to substitute dates after the permission slips are turned in without permission of the Principal or Class Advisors.</w:t>
      </w:r>
    </w:p>
    <w:p w:rsidR="00F840A5" w:rsidRPr="007F5697" w:rsidRDefault="00F840A5"/>
    <w:p w:rsidR="0073026C" w:rsidRPr="007F5697" w:rsidRDefault="0073026C">
      <w:r w:rsidRPr="007F5697">
        <w:t>All students have been notified of the rules concerning proper behavior to be exhibited at the school activity.  The school principal will deal with any violation.</w:t>
      </w:r>
    </w:p>
    <w:p w:rsidR="00CE7979" w:rsidRPr="007F5697" w:rsidRDefault="00CE7979"/>
    <w:p w:rsidR="00CE7979" w:rsidRPr="002A1251" w:rsidRDefault="00CE7979">
      <w:pPr>
        <w:rPr>
          <w:b/>
        </w:rPr>
      </w:pPr>
      <w:r w:rsidRPr="002A1251">
        <w:rPr>
          <w:b/>
        </w:rPr>
        <w:t xml:space="preserve">Students will </w:t>
      </w:r>
      <w:r w:rsidR="002A1251" w:rsidRPr="002A1251">
        <w:rPr>
          <w:b/>
        </w:rPr>
        <w:t xml:space="preserve">attend a meeting at 11:35 and </w:t>
      </w:r>
      <w:r w:rsidRPr="002A1251">
        <w:rPr>
          <w:b/>
        </w:rPr>
        <w:t xml:space="preserve">be dismissed at </w:t>
      </w:r>
      <w:r w:rsidR="002A1251" w:rsidRPr="002A1251">
        <w:rPr>
          <w:b/>
        </w:rPr>
        <w:t>12:00 PM</w:t>
      </w:r>
      <w:r w:rsidRPr="002A1251">
        <w:rPr>
          <w:b/>
        </w:rPr>
        <w:t>.</w:t>
      </w:r>
    </w:p>
    <w:p w:rsidR="002A1251" w:rsidRPr="002A1251" w:rsidRDefault="002A1251">
      <w:pPr>
        <w:rPr>
          <w:b/>
        </w:rPr>
      </w:pPr>
      <w:r w:rsidRPr="002A1251">
        <w:rPr>
          <w:b/>
        </w:rPr>
        <w:t xml:space="preserve">All students must be in school </w:t>
      </w:r>
      <w:r w:rsidR="00C80011">
        <w:rPr>
          <w:b/>
        </w:rPr>
        <w:t xml:space="preserve">AND </w:t>
      </w:r>
      <w:bookmarkStart w:id="0" w:name="_GoBack"/>
      <w:bookmarkEnd w:id="0"/>
      <w:r w:rsidR="00C80011">
        <w:rPr>
          <w:b/>
        </w:rPr>
        <w:t xml:space="preserve">on time </w:t>
      </w:r>
      <w:r w:rsidRPr="002A1251">
        <w:rPr>
          <w:b/>
        </w:rPr>
        <w:t xml:space="preserve">the day of the </w:t>
      </w:r>
      <w:r w:rsidR="000D577F">
        <w:rPr>
          <w:b/>
        </w:rPr>
        <w:t>Prom</w:t>
      </w:r>
      <w:r w:rsidRPr="002A1251">
        <w:rPr>
          <w:b/>
        </w:rPr>
        <w:t>.</w:t>
      </w:r>
    </w:p>
    <w:p w:rsidR="00F840A5" w:rsidRPr="007F5697" w:rsidRDefault="00F840A5"/>
    <w:p w:rsidR="0073026C" w:rsidRPr="007F5697" w:rsidRDefault="0073026C">
      <w:r w:rsidRPr="007F5697">
        <w:t xml:space="preserve">Please </w:t>
      </w:r>
      <w:r w:rsidRPr="000D577F">
        <w:rPr>
          <w:b/>
        </w:rPr>
        <w:t>detach</w:t>
      </w:r>
      <w:r w:rsidRPr="007F5697">
        <w:t xml:space="preserve"> the signat</w:t>
      </w:r>
      <w:r w:rsidR="00186E05" w:rsidRPr="007F5697">
        <w:t>ure slip below and return it to</w:t>
      </w:r>
      <w:r w:rsidRPr="007F5697">
        <w:t xml:space="preserve"> Ms. Kapuschinsky </w:t>
      </w:r>
      <w:r w:rsidR="00186E05" w:rsidRPr="007F5697">
        <w:t xml:space="preserve">or Mrs. Cavalari </w:t>
      </w:r>
      <w:r w:rsidRPr="007F5697">
        <w:t>before the date of the activity that your son/daughter will be attending.</w:t>
      </w:r>
    </w:p>
    <w:p w:rsidR="00F840A5" w:rsidRDefault="00F840A5"/>
    <w:p w:rsidR="007F5697" w:rsidRDefault="007F5697"/>
    <w:p w:rsidR="007F5697" w:rsidRDefault="007F5697"/>
    <w:p w:rsidR="0073026C" w:rsidRDefault="0073026C">
      <w:r>
        <w:t>------------------------------</w:t>
      </w:r>
      <w:r w:rsidR="00274A3E">
        <w:t>---------</w:t>
      </w:r>
      <w:r>
        <w:t>-------------------------</w:t>
      </w:r>
      <w:r w:rsidR="00274A3E">
        <w:t>Detach</w:t>
      </w:r>
      <w:r>
        <w:t>--------------------------------------------------</w:t>
      </w:r>
      <w:r w:rsidR="00274A3E">
        <w:t>------------</w:t>
      </w:r>
    </w:p>
    <w:p w:rsidR="007F5697" w:rsidRDefault="007F5697"/>
    <w:p w:rsidR="007F5697" w:rsidRDefault="007F5697"/>
    <w:p w:rsidR="0073026C" w:rsidRDefault="0073026C">
      <w:r>
        <w:t>To:  Ms. Kapuschinsky</w:t>
      </w:r>
      <w:r w:rsidR="00D769E8">
        <w:t xml:space="preserve"> and Mrs. Cavalari</w:t>
      </w:r>
      <w:r>
        <w:t>,</w:t>
      </w:r>
    </w:p>
    <w:p w:rsidR="0073026C" w:rsidRDefault="0073026C"/>
    <w:p w:rsidR="0073026C" w:rsidRPr="007F5697" w:rsidRDefault="0073026C">
      <w:pPr>
        <w:pStyle w:val="BodyText"/>
        <w:rPr>
          <w:sz w:val="32"/>
          <w:szCs w:val="32"/>
        </w:rPr>
      </w:pPr>
      <w:r w:rsidRPr="007F5697">
        <w:rPr>
          <w:sz w:val="32"/>
          <w:szCs w:val="32"/>
        </w:rPr>
        <w:t xml:space="preserve">We have read the letter regarding the </w:t>
      </w:r>
      <w:r w:rsidR="00DD7C10">
        <w:rPr>
          <w:sz w:val="32"/>
          <w:szCs w:val="32"/>
        </w:rPr>
        <w:t>Prom</w:t>
      </w:r>
      <w:r w:rsidRPr="007F5697">
        <w:rPr>
          <w:sz w:val="32"/>
          <w:szCs w:val="32"/>
        </w:rPr>
        <w:t xml:space="preserve"> sponsored by Meyers High School and believe </w:t>
      </w:r>
      <w:r w:rsidR="00CE7979" w:rsidRPr="007F5697">
        <w:rPr>
          <w:sz w:val="32"/>
          <w:szCs w:val="32"/>
        </w:rPr>
        <w:t>we</w:t>
      </w:r>
      <w:r w:rsidRPr="007F5697">
        <w:rPr>
          <w:sz w:val="32"/>
          <w:szCs w:val="32"/>
        </w:rPr>
        <w:t xml:space="preserve"> are in compliance with the responsibilities.</w:t>
      </w:r>
    </w:p>
    <w:p w:rsidR="0073026C" w:rsidRDefault="0073026C">
      <w:pPr>
        <w:pStyle w:val="BodyText"/>
        <w:rPr>
          <w:b w:val="0"/>
          <w:bCs w:val="0"/>
          <w:i w:val="0"/>
          <w:iCs w:val="0"/>
        </w:rPr>
      </w:pPr>
    </w:p>
    <w:p w:rsidR="0073026C" w:rsidRPr="00274A3E" w:rsidRDefault="00F840A5">
      <w:pPr>
        <w:pStyle w:val="BodyText"/>
        <w:rPr>
          <w:b w:val="0"/>
          <w:bCs w:val="0"/>
          <w:i w:val="0"/>
          <w:iCs w:val="0"/>
        </w:rPr>
      </w:pPr>
      <w:r w:rsidRPr="00274A3E">
        <w:rPr>
          <w:b w:val="0"/>
          <w:bCs w:val="0"/>
          <w:i w:val="0"/>
          <w:iCs w:val="0"/>
        </w:rPr>
        <w:t>______________________________</w:t>
      </w:r>
      <w:r w:rsidRPr="00274A3E">
        <w:rPr>
          <w:b w:val="0"/>
          <w:bCs w:val="0"/>
          <w:i w:val="0"/>
          <w:iCs w:val="0"/>
        </w:rPr>
        <w:tab/>
      </w:r>
      <w:r w:rsidR="00D769E8" w:rsidRPr="00274A3E">
        <w:rPr>
          <w:b w:val="0"/>
          <w:bCs w:val="0"/>
          <w:i w:val="0"/>
          <w:iCs w:val="0"/>
        </w:rPr>
        <w:t xml:space="preserve">____________________________  </w:t>
      </w:r>
      <w:r w:rsidRPr="00274A3E">
        <w:rPr>
          <w:b w:val="0"/>
          <w:i w:val="0"/>
          <w:iCs w:val="0"/>
        </w:rPr>
        <w:t xml:space="preserve">      </w:t>
      </w:r>
      <w:r w:rsidR="00274A3E" w:rsidRPr="00274A3E">
        <w:rPr>
          <w:b w:val="0"/>
          <w:i w:val="0"/>
          <w:iCs w:val="0"/>
        </w:rPr>
        <w:t xml:space="preserve"> </w:t>
      </w:r>
      <w:r w:rsidRPr="00274A3E">
        <w:rPr>
          <w:b w:val="0"/>
          <w:i w:val="0"/>
          <w:iCs w:val="0"/>
        </w:rPr>
        <w:t>_______________</w:t>
      </w:r>
    </w:p>
    <w:p w:rsidR="0073026C" w:rsidRPr="00274A3E" w:rsidRDefault="00F840A5">
      <w:pPr>
        <w:pStyle w:val="BodyText"/>
        <w:rPr>
          <w:b w:val="0"/>
          <w:i w:val="0"/>
          <w:iCs w:val="0"/>
        </w:rPr>
      </w:pPr>
      <w:r w:rsidRPr="00274A3E">
        <w:rPr>
          <w:b w:val="0"/>
          <w:i w:val="0"/>
          <w:iCs w:val="0"/>
        </w:rPr>
        <w:t>Student’s Name</w:t>
      </w:r>
      <w:r w:rsidRPr="00274A3E">
        <w:rPr>
          <w:b w:val="0"/>
          <w:i w:val="0"/>
          <w:iCs w:val="0"/>
        </w:rPr>
        <w:tab/>
      </w:r>
      <w:r w:rsidRPr="00274A3E">
        <w:rPr>
          <w:b w:val="0"/>
          <w:i w:val="0"/>
          <w:iCs w:val="0"/>
        </w:rPr>
        <w:tab/>
      </w:r>
      <w:r w:rsidRPr="00274A3E">
        <w:rPr>
          <w:b w:val="0"/>
          <w:i w:val="0"/>
          <w:iCs w:val="0"/>
        </w:rPr>
        <w:tab/>
      </w:r>
      <w:r w:rsidRPr="00274A3E">
        <w:rPr>
          <w:b w:val="0"/>
          <w:i w:val="0"/>
          <w:iCs w:val="0"/>
        </w:rPr>
        <w:tab/>
      </w:r>
      <w:r w:rsidR="0073026C" w:rsidRPr="00274A3E">
        <w:rPr>
          <w:b w:val="0"/>
          <w:i w:val="0"/>
          <w:iCs w:val="0"/>
        </w:rPr>
        <w:t>Student’s Signature</w:t>
      </w:r>
      <w:r w:rsidR="0073026C" w:rsidRPr="00274A3E">
        <w:rPr>
          <w:b w:val="0"/>
          <w:i w:val="0"/>
          <w:iCs w:val="0"/>
        </w:rPr>
        <w:tab/>
      </w:r>
      <w:r w:rsidR="0073026C" w:rsidRPr="00274A3E">
        <w:rPr>
          <w:b w:val="0"/>
          <w:i w:val="0"/>
          <w:iCs w:val="0"/>
        </w:rPr>
        <w:tab/>
      </w:r>
      <w:r w:rsidR="00274A3E" w:rsidRPr="00274A3E">
        <w:rPr>
          <w:b w:val="0"/>
          <w:i w:val="0"/>
          <w:iCs w:val="0"/>
        </w:rPr>
        <w:t xml:space="preserve">                          Grade</w:t>
      </w:r>
    </w:p>
    <w:p w:rsidR="0073026C" w:rsidRPr="00274A3E" w:rsidRDefault="0073026C">
      <w:pPr>
        <w:pStyle w:val="BodyText"/>
        <w:rPr>
          <w:b w:val="0"/>
          <w:i w:val="0"/>
          <w:iCs w:val="0"/>
        </w:rPr>
      </w:pPr>
    </w:p>
    <w:p w:rsidR="0073026C" w:rsidRPr="00274A3E" w:rsidRDefault="0073026C">
      <w:pPr>
        <w:pStyle w:val="BodyText"/>
        <w:rPr>
          <w:b w:val="0"/>
          <w:i w:val="0"/>
          <w:iCs w:val="0"/>
        </w:rPr>
      </w:pPr>
      <w:r w:rsidRPr="00274A3E">
        <w:rPr>
          <w:b w:val="0"/>
          <w:i w:val="0"/>
          <w:iCs w:val="0"/>
        </w:rPr>
        <w:t>_________</w:t>
      </w:r>
      <w:r w:rsidR="00274A3E">
        <w:rPr>
          <w:b w:val="0"/>
          <w:i w:val="0"/>
          <w:iCs w:val="0"/>
        </w:rPr>
        <w:t xml:space="preserve">_____________________           </w:t>
      </w:r>
      <w:r w:rsidRPr="00274A3E">
        <w:rPr>
          <w:b w:val="0"/>
          <w:i w:val="0"/>
          <w:iCs w:val="0"/>
        </w:rPr>
        <w:t>_____________________________</w:t>
      </w:r>
    </w:p>
    <w:p w:rsidR="0073026C" w:rsidRPr="00274A3E" w:rsidRDefault="0073026C">
      <w:pPr>
        <w:pStyle w:val="BodyText"/>
        <w:rPr>
          <w:b w:val="0"/>
          <w:i w:val="0"/>
          <w:iCs w:val="0"/>
        </w:rPr>
      </w:pPr>
      <w:r w:rsidRPr="00274A3E">
        <w:rPr>
          <w:b w:val="0"/>
          <w:i w:val="0"/>
          <w:iCs w:val="0"/>
        </w:rPr>
        <w:t>Parent/Guardian</w:t>
      </w:r>
      <w:r w:rsidR="00F840A5" w:rsidRPr="00274A3E">
        <w:rPr>
          <w:b w:val="0"/>
          <w:i w:val="0"/>
          <w:iCs w:val="0"/>
        </w:rPr>
        <w:t xml:space="preserve"> Signature</w:t>
      </w:r>
      <w:r w:rsidR="00F840A5" w:rsidRPr="00274A3E">
        <w:rPr>
          <w:b w:val="0"/>
          <w:i w:val="0"/>
          <w:iCs w:val="0"/>
        </w:rPr>
        <w:tab/>
      </w:r>
      <w:r w:rsidR="00F840A5" w:rsidRPr="00274A3E">
        <w:rPr>
          <w:b w:val="0"/>
          <w:i w:val="0"/>
          <w:iCs w:val="0"/>
        </w:rPr>
        <w:tab/>
      </w:r>
      <w:r w:rsidR="00F840A5" w:rsidRPr="00274A3E">
        <w:rPr>
          <w:b w:val="0"/>
          <w:i w:val="0"/>
          <w:iCs w:val="0"/>
        </w:rPr>
        <w:tab/>
      </w:r>
      <w:r w:rsidRPr="00274A3E">
        <w:rPr>
          <w:b w:val="0"/>
          <w:i w:val="0"/>
          <w:iCs w:val="0"/>
        </w:rPr>
        <w:t>Emergency Phone #</w:t>
      </w:r>
    </w:p>
    <w:p w:rsidR="00A42C1D" w:rsidRDefault="00A42C1D" w:rsidP="00D034EB">
      <w:pPr>
        <w:pStyle w:val="BodyText"/>
        <w:jc w:val="center"/>
        <w:rPr>
          <w:i w:val="0"/>
          <w:sz w:val="32"/>
          <w:szCs w:val="32"/>
        </w:rPr>
      </w:pPr>
    </w:p>
    <w:p w:rsidR="00A42C1D" w:rsidRDefault="00A42C1D" w:rsidP="00D034EB">
      <w:pPr>
        <w:pStyle w:val="BodyText"/>
        <w:jc w:val="center"/>
        <w:rPr>
          <w:b w:val="0"/>
          <w:i w:val="0"/>
          <w:sz w:val="32"/>
          <w:szCs w:val="32"/>
        </w:rPr>
      </w:pPr>
    </w:p>
    <w:sectPr w:rsidR="00A42C1D" w:rsidSect="00395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0D" w:rsidRDefault="0038060D" w:rsidP="00395336">
      <w:r>
        <w:separator/>
      </w:r>
    </w:p>
  </w:endnote>
  <w:endnote w:type="continuationSeparator" w:id="0">
    <w:p w:rsidR="0038060D" w:rsidRDefault="0038060D" w:rsidP="003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0D" w:rsidRDefault="0038060D" w:rsidP="00395336">
      <w:r>
        <w:separator/>
      </w:r>
    </w:p>
  </w:footnote>
  <w:footnote w:type="continuationSeparator" w:id="0">
    <w:p w:rsidR="0038060D" w:rsidRDefault="0038060D" w:rsidP="0039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012C"/>
    <w:multiLevelType w:val="hybridMultilevel"/>
    <w:tmpl w:val="6C6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27"/>
    <w:rsid w:val="000D2727"/>
    <w:rsid w:val="000D577F"/>
    <w:rsid w:val="00186E05"/>
    <w:rsid w:val="001C7457"/>
    <w:rsid w:val="001D611B"/>
    <w:rsid w:val="00274A3E"/>
    <w:rsid w:val="002A1251"/>
    <w:rsid w:val="002B5648"/>
    <w:rsid w:val="00322D0E"/>
    <w:rsid w:val="0038060D"/>
    <w:rsid w:val="00395336"/>
    <w:rsid w:val="003B4C0C"/>
    <w:rsid w:val="00434579"/>
    <w:rsid w:val="004654DB"/>
    <w:rsid w:val="00501DDF"/>
    <w:rsid w:val="005429EF"/>
    <w:rsid w:val="00613D55"/>
    <w:rsid w:val="006D5130"/>
    <w:rsid w:val="006E4C58"/>
    <w:rsid w:val="0073026C"/>
    <w:rsid w:val="007504E3"/>
    <w:rsid w:val="007F5697"/>
    <w:rsid w:val="008417C7"/>
    <w:rsid w:val="00A01D7F"/>
    <w:rsid w:val="00A314C2"/>
    <w:rsid w:val="00A42C1D"/>
    <w:rsid w:val="00B2379A"/>
    <w:rsid w:val="00C80011"/>
    <w:rsid w:val="00CE7979"/>
    <w:rsid w:val="00D034EB"/>
    <w:rsid w:val="00D769E8"/>
    <w:rsid w:val="00DD7C10"/>
    <w:rsid w:val="00DF65EB"/>
    <w:rsid w:val="00E97B75"/>
    <w:rsid w:val="00EB24C0"/>
    <w:rsid w:val="00F518F1"/>
    <w:rsid w:val="00F740BF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94A79"/>
  <w15:chartTrackingRefBased/>
  <w15:docId w15:val="{3D7DE90F-098D-45F7-9AD0-9BD58DE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CE7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31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Parent/Guardian of Students Attending Semi-Formal at M</vt:lpstr>
    </vt:vector>
  </TitlesOfParts>
  <Company>Wilkes-Barre Area School District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Parent/Guardian of Students Attending Semi-Formal at M</dc:title>
  <dc:subject/>
  <dc:creator>maryellenthoma</dc:creator>
  <cp:keywords/>
  <cp:lastModifiedBy>kapuschinsky, marianne</cp:lastModifiedBy>
  <cp:revision>6</cp:revision>
  <cp:lastPrinted>2019-03-11T16:17:00Z</cp:lastPrinted>
  <dcterms:created xsi:type="dcterms:W3CDTF">2019-03-05T17:01:00Z</dcterms:created>
  <dcterms:modified xsi:type="dcterms:W3CDTF">2019-03-11T19:05:00Z</dcterms:modified>
</cp:coreProperties>
</file>